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DA9A" w14:textId="3D60FCF3" w:rsidR="00FE0191" w:rsidRDefault="00FE0191" w:rsidP="00FE01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D4C28E" wp14:editId="68DC018D">
            <wp:extent cx="1713688" cy="1035170"/>
            <wp:effectExtent l="0" t="0" r="1270" b="0"/>
            <wp:docPr id="3400344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034430" name="Picture 3400344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65" cy="104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B5A2" w14:textId="02FC7E01" w:rsidR="003306A9" w:rsidRDefault="003306A9" w:rsidP="00FE01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TOFU RANCH DRESSING/DIP</w:t>
      </w:r>
    </w:p>
    <w:p w14:paraId="1A8F2A11" w14:textId="1CAD1E83" w:rsidR="003306A9" w:rsidRDefault="003306A9" w:rsidP="00FE01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Joel Fuhrman</w:t>
      </w:r>
    </w:p>
    <w:p w14:paraId="7836C491" w14:textId="3080E66D" w:rsidR="003306A9" w:rsidRDefault="003306A9" w:rsidP="003306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recipe makes a lovely fresh dip.  I add </w:t>
      </w:r>
      <w:r w:rsidR="00027456">
        <w:rPr>
          <w:rFonts w:ascii="Arial" w:hAnsi="Arial" w:cs="Arial"/>
          <w:sz w:val="28"/>
          <w:szCs w:val="28"/>
        </w:rPr>
        <w:t>a bit more water to turn it into a dressing.  This is the perfect salad dressing for hot summer days.</w:t>
      </w:r>
    </w:p>
    <w:p w14:paraId="23217E72" w14:textId="3283F0BC" w:rsidR="00027456" w:rsidRDefault="00027456" w:rsidP="003306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Ingredients:</w:t>
      </w:r>
    </w:p>
    <w:p w14:paraId="32C9E132" w14:textId="339E8CA5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package silken tofu</w:t>
      </w:r>
    </w:p>
    <w:p w14:paraId="111CC421" w14:textId="4BED8420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dates, pitted</w:t>
      </w:r>
    </w:p>
    <w:p w14:paraId="01698DC1" w14:textId="48608039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clove garlic, peeled</w:t>
      </w:r>
    </w:p>
    <w:p w14:paraId="32E68ACE" w14:textId="1478ACCD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cup green onion, chopped</w:t>
      </w:r>
    </w:p>
    <w:p w14:paraId="6B9F4F69" w14:textId="2D548D27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Tbs. filtered water for dip (or) ¼ cup filtered water for dressing</w:t>
      </w:r>
    </w:p>
    <w:p w14:paraId="6B529955" w14:textId="3130AAFD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Tbs. fresh lemon juice</w:t>
      </w:r>
    </w:p>
    <w:p w14:paraId="65024DED" w14:textId="1CF20CDB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½ Tbs. dried Italian seasoning</w:t>
      </w:r>
    </w:p>
    <w:p w14:paraId="1DC121FF" w14:textId="7D25DF18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fresh parsley, chopped (or) 1 tsp. dried</w:t>
      </w:r>
    </w:p>
    <w:p w14:paraId="7CE20F93" w14:textId="5FD2AC4C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fresh dill, chopped (or) 1 tsp. dried</w:t>
      </w:r>
    </w:p>
    <w:p w14:paraId="2A7567DE" w14:textId="15F385A9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Bragg’s liquid aminos or low-sodium soy sauce</w:t>
      </w:r>
    </w:p>
    <w:p w14:paraId="5E8BA911" w14:textId="21946101" w:rsidR="00027456" w:rsidRDefault="00027456" w:rsidP="000274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pinch cayenne pepper flakes (optional)</w:t>
      </w:r>
    </w:p>
    <w:p w14:paraId="23AE93CA" w14:textId="70E262D3" w:rsidR="00027456" w:rsidRDefault="00027456" w:rsidP="000274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73604A01" w14:textId="77777777" w:rsidR="00027456" w:rsidRDefault="00027456" w:rsidP="0002745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27456">
        <w:rPr>
          <w:rFonts w:ascii="Arial" w:hAnsi="Arial" w:cs="Arial"/>
          <w:sz w:val="28"/>
          <w:szCs w:val="28"/>
        </w:rPr>
        <w:t xml:space="preserve">Blend all the ingredients in a high-powered blender or food processor until smooth and creamy.  </w:t>
      </w:r>
    </w:p>
    <w:p w14:paraId="78FEDD30" w14:textId="313C5A48" w:rsidR="00027456" w:rsidRDefault="00027456" w:rsidP="0002745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27456">
        <w:rPr>
          <w:rFonts w:ascii="Arial" w:hAnsi="Arial" w:cs="Arial"/>
          <w:sz w:val="28"/>
          <w:szCs w:val="28"/>
        </w:rPr>
        <w:t>Add water as needed to get the consistency you want.</w:t>
      </w:r>
    </w:p>
    <w:p w14:paraId="443426BC" w14:textId="5420ED29" w:rsidR="00027456" w:rsidRDefault="00027456" w:rsidP="0002745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Store in the refrigerator in an air-tight container for up to 5 days.</w:t>
      </w:r>
    </w:p>
    <w:p w14:paraId="7453E4EC" w14:textId="37DEE0C4" w:rsidR="00027456" w:rsidRDefault="00027456" w:rsidP="000274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Notes:</w:t>
      </w:r>
    </w:p>
    <w:p w14:paraId="447BAC39" w14:textId="4D83A70B" w:rsidR="00027456" w:rsidRDefault="00027456" w:rsidP="0002745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soak the dates in the water or lemon juice beforehand for easier blending.</w:t>
      </w:r>
    </w:p>
    <w:p w14:paraId="3C8FCC74" w14:textId="4DA008D3" w:rsidR="00027456" w:rsidRPr="00027456" w:rsidRDefault="0011489A" w:rsidP="0002745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as a dressing, dip, spread or mayonnaise substitute in your favorite recipes.</w:t>
      </w:r>
    </w:p>
    <w:sectPr w:rsidR="00027456" w:rsidRPr="00027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438"/>
    <w:multiLevelType w:val="hybridMultilevel"/>
    <w:tmpl w:val="096A6E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1CD6"/>
    <w:multiLevelType w:val="hybridMultilevel"/>
    <w:tmpl w:val="47282A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596A"/>
    <w:multiLevelType w:val="hybridMultilevel"/>
    <w:tmpl w:val="0A3E6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166530">
    <w:abstractNumId w:val="2"/>
  </w:num>
  <w:num w:numId="2" w16cid:durableId="684790601">
    <w:abstractNumId w:val="0"/>
  </w:num>
  <w:num w:numId="3" w16cid:durableId="29977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91"/>
    <w:rsid w:val="00027456"/>
    <w:rsid w:val="0011489A"/>
    <w:rsid w:val="003306A9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54E9"/>
  <w15:chartTrackingRefBased/>
  <w15:docId w15:val="{E962C512-C7E6-4640-A3BF-1E3EF22C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2023-08-02T18:10:00Z</dcterms:created>
  <dcterms:modified xsi:type="dcterms:W3CDTF">2023-08-02T18:53:00Z</dcterms:modified>
</cp:coreProperties>
</file>